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2C656" w14:textId="77777777" w:rsidR="001B2EC2" w:rsidRPr="00C76F22" w:rsidRDefault="001B2EC2" w:rsidP="001B2EC2">
      <w:pPr>
        <w:spacing w:after="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D8F8FD0" w14:textId="77777777" w:rsidR="00192265" w:rsidRPr="00192265" w:rsidRDefault="00192265" w:rsidP="0019226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92265">
        <w:rPr>
          <w:rFonts w:ascii="Times New Roman" w:eastAsia="Calibri" w:hAnsi="Times New Roman" w:cs="Times New Roman"/>
          <w:sz w:val="28"/>
          <w:szCs w:val="28"/>
        </w:rPr>
        <w:t>Предложение по общественной территории для участия во Всероссийском конкурсе лучших проектов создания комфортной городской среды в малых городах и исторических поселениях</w:t>
      </w:r>
    </w:p>
    <w:tbl>
      <w:tblPr>
        <w:tblStyle w:val="StGen0"/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112"/>
        <w:gridCol w:w="5528"/>
      </w:tblGrid>
      <w:tr w:rsidR="00A416D4" w:rsidRPr="00192265" w14:paraId="79C090DB" w14:textId="77777777" w:rsidTr="00192265">
        <w:trPr>
          <w:trHeight w:val="1828"/>
        </w:trPr>
        <w:tc>
          <w:tcPr>
            <w:tcW w:w="4112" w:type="dxa"/>
            <w:vMerge w:val="restart"/>
            <w:vAlign w:val="center"/>
          </w:tcPr>
          <w:p w14:paraId="578CC560" w14:textId="77777777" w:rsidR="00A416D4" w:rsidRPr="00192265" w:rsidRDefault="00A416D4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sz w:val="24"/>
                <w:szCs w:val="24"/>
              </w:rPr>
              <w:t>Какая территория, на Ваш взгляд, более актуальна для благоустройства в рамках Всероссийского конкурса?</w:t>
            </w:r>
          </w:p>
          <w:p w14:paraId="4E7CD129" w14:textId="77777777" w:rsidR="00A416D4" w:rsidRPr="00192265" w:rsidRDefault="00A416D4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570F135" w14:textId="77777777" w:rsidR="00A416D4" w:rsidRPr="00192265" w:rsidRDefault="00A416D4" w:rsidP="004E15A9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19226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Отметьте галочкой одну из территорий или предложите свой вариант в поле ниже.</w:t>
            </w:r>
          </w:p>
        </w:tc>
        <w:tc>
          <w:tcPr>
            <w:tcW w:w="5528" w:type="dxa"/>
          </w:tcPr>
          <w:p w14:paraId="78E23386" w14:textId="0621B239" w:rsidR="00A416D4" w:rsidRPr="00E55B97" w:rsidRDefault="00643A92" w:rsidP="004E15A9">
            <w:pPr>
              <w:jc w:val="center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E6373E" wp14:editId="2EF8495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1295189735" name="AutoShape 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10E23CF" id="AutoShape 6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A416D4" w:rsidRPr="00E55B97">
              <w:rPr>
                <w:rFonts w:ascii="Times New Roman" w:eastAsia="Calibri" w:hAnsi="Times New Roman" w:cs="Times New Roman"/>
                <w:i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3E2261C" wp14:editId="65DCB8D1">
                  <wp:extent cx="3390900" cy="1930586"/>
                  <wp:effectExtent l="19050" t="0" r="0" b="0"/>
                  <wp:docPr id="2" name="Рисунок 2" descr="C:\Users\БатищеваСА\Desktop\Парк Кристал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БатищеваСА\Desktop\Парк Кристал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5956" t="12452" r="18808" b="26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5232" cy="19387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DFA181" w14:textId="77777777" w:rsidR="00A416D4" w:rsidRPr="00E55B97" w:rsidRDefault="00A416D4" w:rsidP="004E15A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439539" w14:textId="77777777" w:rsidR="00A416D4" w:rsidRPr="00E55B97" w:rsidRDefault="00A416D4" w:rsidP="004E15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5B97">
              <w:rPr>
                <w:rFonts w:ascii="Times New Roman" w:eastAsia="Calibri" w:hAnsi="Times New Roman" w:cs="Times New Roman"/>
                <w:sz w:val="20"/>
                <w:szCs w:val="20"/>
              </w:rPr>
              <w:t>Парк «Кристалл»</w:t>
            </w:r>
          </w:p>
        </w:tc>
      </w:tr>
      <w:tr w:rsidR="00A416D4" w:rsidRPr="00192265" w14:paraId="6DB97873" w14:textId="77777777" w:rsidTr="00192265">
        <w:trPr>
          <w:trHeight w:val="1311"/>
        </w:trPr>
        <w:tc>
          <w:tcPr>
            <w:tcW w:w="4112" w:type="dxa"/>
            <w:vMerge/>
            <w:vAlign w:val="center"/>
          </w:tcPr>
          <w:p w14:paraId="6B822A00" w14:textId="77777777" w:rsidR="00A416D4" w:rsidRPr="00192265" w:rsidRDefault="00A416D4" w:rsidP="004E15A9">
            <w:pPr>
              <w:widowControl w:val="0"/>
              <w:spacing w:line="276" w:lineRule="auto"/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5528" w:type="dxa"/>
          </w:tcPr>
          <w:p w14:paraId="7B92395C" w14:textId="67AACE91" w:rsidR="00A416D4" w:rsidRDefault="00643A92" w:rsidP="004E15A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FAB100D" wp14:editId="1616118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19050" t="19050" r="12700" b="12700"/>
                      <wp:wrapNone/>
                      <wp:docPr id="4538109" name="AutoShape 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685CD1" id="AutoShape 7" o:spid="_x0000_s1026" style="position:absolute;margin-left:0;margin-top:0;width:50pt;height:50pt;z-index:2516674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A416D4">
              <w:rPr>
                <w:rFonts w:ascii="Times New Roman" w:eastAsia="Calibri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093B2AA" wp14:editId="7D3A0BD4">
                  <wp:extent cx="3590925" cy="1743075"/>
                  <wp:effectExtent l="19050" t="0" r="9525" b="0"/>
                  <wp:docPr id="10" name="Рисунок 10" descr="C:\Users\БатищеваСА\Desktop\Прогулочная зона по ул. Пушкин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БатищеваСА\Desktop\Прогулочная зона по ул. Пушкин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787" t="25240" r="7919" b="16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0925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AF65E6" w14:textId="77777777" w:rsidR="00A416D4" w:rsidRDefault="00A416D4" w:rsidP="004E15A9">
            <w:pPr>
              <w:tabs>
                <w:tab w:val="left" w:pos="561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  <w:p w14:paraId="6AE4FC8C" w14:textId="77777777" w:rsidR="00A416D4" w:rsidRPr="00E55B97" w:rsidRDefault="00A416D4" w:rsidP="00A416D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55B97">
              <w:rPr>
                <w:rFonts w:ascii="Times New Roman" w:eastAsia="Calibri" w:hAnsi="Times New Roman" w:cs="Times New Roman"/>
                <w:sz w:val="20"/>
                <w:szCs w:val="20"/>
              </w:rPr>
              <w:t>Прогулочная зона по ул. Пушкина</w:t>
            </w:r>
          </w:p>
        </w:tc>
      </w:tr>
      <w:tr w:rsidR="00192265" w:rsidRPr="00192265" w14:paraId="317967C5" w14:textId="77777777" w:rsidTr="004E15A9">
        <w:trPr>
          <w:trHeight w:val="1943"/>
        </w:trPr>
        <w:tc>
          <w:tcPr>
            <w:tcW w:w="4112" w:type="dxa"/>
            <w:vAlign w:val="center"/>
          </w:tcPr>
          <w:p w14:paraId="7F4EBBB3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sz w:val="24"/>
                <w:szCs w:val="24"/>
              </w:rPr>
              <w:t>Свой вариант территории</w:t>
            </w:r>
          </w:p>
          <w:p w14:paraId="0A83BFD6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19226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Напишите адрес и ориентиры, по которым можно оценить границы территории. Требования к территории:</w:t>
            </w:r>
          </w:p>
          <w:p w14:paraId="7B632751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19226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• примерная площадь от 1 до 2 га;</w:t>
            </w:r>
          </w:p>
          <w:p w14:paraId="25E83F92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i/>
                <w:sz w:val="20"/>
                <w:szCs w:val="20"/>
              </w:rPr>
            </w:pPr>
            <w:r w:rsidRPr="0019226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• не частная;</w:t>
            </w:r>
          </w:p>
          <w:p w14:paraId="59DB824E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• не придомовая.</w:t>
            </w:r>
          </w:p>
        </w:tc>
        <w:tc>
          <w:tcPr>
            <w:tcW w:w="5528" w:type="dxa"/>
          </w:tcPr>
          <w:p w14:paraId="5522C200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2265" w:rsidRPr="00192265" w14:paraId="328C2CBD" w14:textId="77777777" w:rsidTr="00A416D4">
        <w:trPr>
          <w:trHeight w:val="839"/>
        </w:trPr>
        <w:tc>
          <w:tcPr>
            <w:tcW w:w="4112" w:type="dxa"/>
          </w:tcPr>
          <w:p w14:paraId="198ECE61" w14:textId="77777777" w:rsidR="00192265" w:rsidRPr="00192265" w:rsidRDefault="00192265" w:rsidP="00A416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sz w:val="24"/>
                <w:szCs w:val="24"/>
              </w:rPr>
              <w:t>Почему именно эту территорию необходимо благоустроить в первую очередь?</w:t>
            </w:r>
          </w:p>
        </w:tc>
        <w:tc>
          <w:tcPr>
            <w:tcW w:w="5528" w:type="dxa"/>
          </w:tcPr>
          <w:p w14:paraId="1690229A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2265" w:rsidRPr="00192265" w14:paraId="5B0D9153" w14:textId="77777777" w:rsidTr="00A416D4">
        <w:trPr>
          <w:trHeight w:val="246"/>
        </w:trPr>
        <w:tc>
          <w:tcPr>
            <w:tcW w:w="4112" w:type="dxa"/>
          </w:tcPr>
          <w:p w14:paraId="469D0A61" w14:textId="77777777" w:rsidR="00192265" w:rsidRPr="00192265" w:rsidRDefault="00192265" w:rsidP="00A416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sz w:val="24"/>
                <w:szCs w:val="24"/>
              </w:rPr>
              <w:t>Ваш пол</w:t>
            </w:r>
          </w:p>
        </w:tc>
        <w:tc>
          <w:tcPr>
            <w:tcW w:w="5528" w:type="dxa"/>
          </w:tcPr>
          <w:p w14:paraId="11A3FC2A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2265" w:rsidRPr="00192265" w14:paraId="7D03631D" w14:textId="77777777" w:rsidTr="00A416D4">
        <w:trPr>
          <w:trHeight w:val="295"/>
        </w:trPr>
        <w:tc>
          <w:tcPr>
            <w:tcW w:w="4112" w:type="dxa"/>
          </w:tcPr>
          <w:p w14:paraId="328D1497" w14:textId="77777777" w:rsidR="00192265" w:rsidRPr="00192265" w:rsidRDefault="00192265" w:rsidP="00A416D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sz w:val="24"/>
                <w:szCs w:val="24"/>
              </w:rPr>
              <w:t>Ваш возраст</w:t>
            </w:r>
          </w:p>
        </w:tc>
        <w:tc>
          <w:tcPr>
            <w:tcW w:w="5528" w:type="dxa"/>
          </w:tcPr>
          <w:p w14:paraId="695BACDC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192265" w:rsidRPr="00192265" w14:paraId="43AF4211" w14:textId="77777777" w:rsidTr="00A416D4">
        <w:trPr>
          <w:trHeight w:val="1068"/>
        </w:trPr>
        <w:tc>
          <w:tcPr>
            <w:tcW w:w="4112" w:type="dxa"/>
          </w:tcPr>
          <w:p w14:paraId="05FE3EA8" w14:textId="77777777" w:rsidR="00192265" w:rsidRPr="00192265" w:rsidRDefault="00192265" w:rsidP="00A416D4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2265">
              <w:rPr>
                <w:rFonts w:ascii="Times New Roman" w:eastAsia="Calibri" w:hAnsi="Times New Roman" w:cs="Times New Roman"/>
                <w:sz w:val="24"/>
                <w:szCs w:val="24"/>
              </w:rPr>
              <w:t>Если Вы хотите получать новости о проекте и участвовать в его обсуждениях, оставьте Вашу электронную почту:</w:t>
            </w:r>
          </w:p>
        </w:tc>
        <w:tc>
          <w:tcPr>
            <w:tcW w:w="5528" w:type="dxa"/>
          </w:tcPr>
          <w:p w14:paraId="05B674E6" w14:textId="77777777" w:rsidR="00192265" w:rsidRPr="00192265" w:rsidRDefault="00192265" w:rsidP="004E15A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21C99858" w14:textId="77777777" w:rsidR="00C81F43" w:rsidRPr="00C81F43" w:rsidRDefault="00C81F43" w:rsidP="00643A9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C81F43" w:rsidRPr="00C81F43" w:rsidSect="00083D4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A65A7" w14:textId="77777777" w:rsidR="00E81D26" w:rsidRDefault="00E81D26" w:rsidP="00564D4F">
      <w:pPr>
        <w:spacing w:after="0" w:line="240" w:lineRule="auto"/>
      </w:pPr>
      <w:r>
        <w:separator/>
      </w:r>
    </w:p>
  </w:endnote>
  <w:endnote w:type="continuationSeparator" w:id="0">
    <w:p w14:paraId="7EA55931" w14:textId="77777777" w:rsidR="00E81D26" w:rsidRDefault="00E81D26" w:rsidP="00564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auto"/>
    <w:pitch w:val="default"/>
  </w:font>
  <w:font w:name="MS ??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D3E1D" w14:textId="77777777" w:rsidR="00E81D26" w:rsidRDefault="00E81D26" w:rsidP="00564D4F">
      <w:pPr>
        <w:spacing w:after="0" w:line="240" w:lineRule="auto"/>
      </w:pPr>
      <w:r>
        <w:separator/>
      </w:r>
    </w:p>
  </w:footnote>
  <w:footnote w:type="continuationSeparator" w:id="0">
    <w:p w14:paraId="552BD6E0" w14:textId="77777777" w:rsidR="00E81D26" w:rsidRDefault="00E81D26" w:rsidP="00564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266EA"/>
    <w:multiLevelType w:val="hybridMultilevel"/>
    <w:tmpl w:val="00E4A4B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1EDE6024"/>
    <w:multiLevelType w:val="hybridMultilevel"/>
    <w:tmpl w:val="1DFCCC0E"/>
    <w:lvl w:ilvl="0" w:tplc="0D980536">
      <w:start w:val="1"/>
      <w:numFmt w:val="bullet"/>
      <w:lvlText w:val="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64000"/>
    <w:multiLevelType w:val="hybridMultilevel"/>
    <w:tmpl w:val="DABCF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A5755C"/>
    <w:multiLevelType w:val="hybridMultilevel"/>
    <w:tmpl w:val="5740BB2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CC139B0"/>
    <w:multiLevelType w:val="hybridMultilevel"/>
    <w:tmpl w:val="CDE0839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3322749">
    <w:abstractNumId w:val="2"/>
  </w:num>
  <w:num w:numId="2" w16cid:durableId="1491676337">
    <w:abstractNumId w:val="4"/>
  </w:num>
  <w:num w:numId="3" w16cid:durableId="1744063448">
    <w:abstractNumId w:val="1"/>
  </w:num>
  <w:num w:numId="4" w16cid:durableId="997222002">
    <w:abstractNumId w:val="3"/>
  </w:num>
  <w:num w:numId="5" w16cid:durableId="1089500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9C9"/>
    <w:rsid w:val="000039C9"/>
    <w:rsid w:val="00083D44"/>
    <w:rsid w:val="000A61FD"/>
    <w:rsid w:val="000E12E6"/>
    <w:rsid w:val="00164A3F"/>
    <w:rsid w:val="00192265"/>
    <w:rsid w:val="001B2EC2"/>
    <w:rsid w:val="001F5114"/>
    <w:rsid w:val="00213532"/>
    <w:rsid w:val="002E07DF"/>
    <w:rsid w:val="00343F52"/>
    <w:rsid w:val="003B5B34"/>
    <w:rsid w:val="00564D4F"/>
    <w:rsid w:val="00643A92"/>
    <w:rsid w:val="00666934"/>
    <w:rsid w:val="006A416A"/>
    <w:rsid w:val="007975B8"/>
    <w:rsid w:val="007E5182"/>
    <w:rsid w:val="00890DF3"/>
    <w:rsid w:val="008C5FCA"/>
    <w:rsid w:val="008D424E"/>
    <w:rsid w:val="009A0AE1"/>
    <w:rsid w:val="00A076BB"/>
    <w:rsid w:val="00A130FA"/>
    <w:rsid w:val="00A416D4"/>
    <w:rsid w:val="00A47CDD"/>
    <w:rsid w:val="00B9605D"/>
    <w:rsid w:val="00BB151A"/>
    <w:rsid w:val="00C35F4D"/>
    <w:rsid w:val="00C719DD"/>
    <w:rsid w:val="00C76F22"/>
    <w:rsid w:val="00C81F43"/>
    <w:rsid w:val="00CF28C7"/>
    <w:rsid w:val="00D03EEE"/>
    <w:rsid w:val="00D33420"/>
    <w:rsid w:val="00DD13FF"/>
    <w:rsid w:val="00E81D26"/>
    <w:rsid w:val="00EA00FE"/>
    <w:rsid w:val="00EA54F1"/>
    <w:rsid w:val="00ED756D"/>
    <w:rsid w:val="00F13EB2"/>
    <w:rsid w:val="00FA0877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6D74CE4"/>
  <w15:docId w15:val="{7947814B-5B56-4266-8F0B-50514972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6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87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A0877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9A0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564D4F"/>
    <w:pPr>
      <w:spacing w:after="0" w:line="240" w:lineRule="auto"/>
      <w:ind w:left="720"/>
      <w:contextualSpacing/>
    </w:pPr>
    <w:rPr>
      <w:rFonts w:ascii="Cambria" w:eastAsia="MS ??" w:hAnsi="Cambria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64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64D4F"/>
  </w:style>
  <w:style w:type="paragraph" w:styleId="a8">
    <w:name w:val="footer"/>
    <w:basedOn w:val="a"/>
    <w:link w:val="a9"/>
    <w:uiPriority w:val="99"/>
    <w:semiHidden/>
    <w:unhideWhenUsed/>
    <w:rsid w:val="00564D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4D4F"/>
  </w:style>
  <w:style w:type="table" w:customStyle="1" w:styleId="StGen0">
    <w:name w:val="StGen0"/>
    <w:basedOn w:val="a1"/>
    <w:rsid w:val="00192265"/>
    <w:pPr>
      <w:spacing w:after="0" w:line="240" w:lineRule="auto"/>
    </w:pPr>
    <w:rPr>
      <w:rFonts w:ascii="Arial" w:eastAsia="Arial" w:hAnsi="Arial" w:cs="Arial"/>
      <w:lang w:eastAsia="zh-CN"/>
    </w:rPr>
    <w:tblPr>
      <w:tblStyleRowBandSize w:val="1"/>
      <w:tblStyleColBandSize w:val="1"/>
    </w:tblPr>
  </w:style>
  <w:style w:type="paragraph" w:styleId="aa">
    <w:name w:val="Balloon Text"/>
    <w:basedOn w:val="a"/>
    <w:link w:val="ab"/>
    <w:uiPriority w:val="99"/>
    <w:semiHidden/>
    <w:unhideWhenUsed/>
    <w:rsid w:val="00192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22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Юрченко Н.О.</cp:lastModifiedBy>
  <cp:revision>2</cp:revision>
  <cp:lastPrinted>2025-01-16T05:44:00Z</cp:lastPrinted>
  <dcterms:created xsi:type="dcterms:W3CDTF">2025-01-16T10:26:00Z</dcterms:created>
  <dcterms:modified xsi:type="dcterms:W3CDTF">2025-01-16T10:26:00Z</dcterms:modified>
</cp:coreProperties>
</file>